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B72EC" w14:textId="77777777" w:rsidR="00805FFE" w:rsidRPr="00F60EBC" w:rsidRDefault="00805FFE" w:rsidP="00805FFE">
      <w:pPr>
        <w:spacing w:before="120" w:after="120" w:line="240" w:lineRule="auto"/>
        <w:ind w:right="-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Имущество продается единым Лотом № 1, с начальной ценой продажи имущества 5 101 598,17 руб. </w:t>
      </w:r>
      <w:r w:rsidRPr="002D601B">
        <w:rPr>
          <w:rFonts w:ascii="Times New Roman" w:hAnsi="Times New Roman" w:cs="Times New Roman"/>
          <w:sz w:val="24"/>
          <w:szCs w:val="24"/>
        </w:rPr>
        <w:t>без НДС</w:t>
      </w:r>
      <w:r>
        <w:rPr>
          <w:rFonts w:ascii="Times New Roman" w:hAnsi="Times New Roman" w:cs="Times New Roman"/>
          <w:sz w:val="24"/>
          <w:szCs w:val="24"/>
        </w:rPr>
        <w:t>, общим количеством 11 705 шт.,  в т.ч.:</w:t>
      </w:r>
    </w:p>
    <w:tbl>
      <w:tblPr>
        <w:tblW w:w="949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9"/>
        <w:gridCol w:w="6574"/>
        <w:gridCol w:w="1874"/>
      </w:tblGrid>
      <w:tr w:rsidR="00805FFE" w:rsidRPr="00A45A74" w14:paraId="6AC38244" w14:textId="77777777" w:rsidTr="00FC01AF">
        <w:trPr>
          <w:tblHeader/>
        </w:trPr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44C8D7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5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  <w:p w14:paraId="22D9926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D18EE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имущества (</w:t>
            </w:r>
            <w:r w:rsidRPr="00A45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товарной позиции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62CF9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шт.</w:t>
            </w:r>
          </w:p>
        </w:tc>
      </w:tr>
      <w:tr w:rsidR="00805FFE" w:rsidRPr="00A45A74" w14:paraId="50D974DC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69487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0CD372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2057 соединительная R3 38 600  Сосна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Пондероса</w:t>
            </w:r>
            <w:proofErr w:type="spell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187F5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05FFE" w:rsidRPr="00A45A74" w14:paraId="4368D1CF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64F05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6614D2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2057 угловая R3 38 600  Сосна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Пондероса</w:t>
            </w:r>
            <w:proofErr w:type="spell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39B1DA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805FFE" w:rsidRPr="00A45A74" w14:paraId="5F26E0F0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45D555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15DD45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232 угловая R3 38 600  Дуб Ниагара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D66D2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05FFE" w:rsidRPr="00A45A74" w14:paraId="173E826F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903A9D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259AA9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3027 угловая R3 38 600  Гранит белый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AB288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5FFE" w:rsidRPr="00A45A74" w14:paraId="650857F3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1EA96D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5690EA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3029 угловая R3 38 600 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Марквина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черный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024471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05FFE" w:rsidRPr="00A45A74" w14:paraId="31433FED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22E843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3503CB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Кромка 32мм Модуль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DF5817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887</w:t>
            </w:r>
          </w:p>
        </w:tc>
      </w:tr>
      <w:tr w:rsidR="00805FFE" w:rsidRPr="00A45A74" w14:paraId="3E1F2590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F82B3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9E6E5C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Кромка 32мм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Ньюпортбеж</w:t>
            </w:r>
            <w:proofErr w:type="spell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FCC505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1364</w:t>
            </w:r>
          </w:p>
        </w:tc>
      </w:tr>
      <w:tr w:rsidR="00805FFE" w:rsidRPr="00A45A74" w14:paraId="083684C4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F0C97F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6EF236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Кромка с клеем 240*42мм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Брутт</w:t>
            </w:r>
            <w:proofErr w:type="spell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4F0319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</w:tr>
      <w:tr w:rsidR="00805FFE" w:rsidRPr="00A45A74" w14:paraId="7F5D4DD3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900CE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4BA826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Кромка с клеем 240*42мм Будда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7E966A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494</w:t>
            </w:r>
          </w:p>
        </w:tc>
      </w:tr>
      <w:tr w:rsidR="00805FFE" w:rsidRPr="00A45A74" w14:paraId="0572503B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7F9861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059D79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Кромка с клеем 240*42мм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Рашблю</w:t>
            </w:r>
            <w:proofErr w:type="spell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771BCD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254</w:t>
            </w:r>
          </w:p>
        </w:tc>
      </w:tr>
      <w:tr w:rsidR="00805FFE" w:rsidRPr="00A45A74" w14:paraId="029D20E3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7CA939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74B59F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Кромка с клеем 240*42мм Сосна Лофт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6833E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645</w:t>
            </w:r>
          </w:p>
        </w:tc>
      </w:tr>
      <w:tr w:rsidR="00805FFE" w:rsidRPr="00A45A74" w14:paraId="271F7461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034C6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96DE24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Кромка с клеем 32мм Блек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D4E9EF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782</w:t>
            </w:r>
          </w:p>
        </w:tc>
      </w:tr>
      <w:tr w:rsidR="00805FFE" w:rsidRPr="00A45A74" w14:paraId="175A4993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C07F2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DA29A4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Кромка с клеем 32мм Маренго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7C872A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441</w:t>
            </w:r>
          </w:p>
        </w:tc>
      </w:tr>
      <w:tr w:rsidR="00805FFE" w:rsidRPr="00A45A74" w14:paraId="32DFBB83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C554D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554834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Кромка с клеем 32мм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Паудер</w:t>
            </w:r>
            <w:proofErr w:type="spell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BFA311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599</w:t>
            </w:r>
          </w:p>
        </w:tc>
      </w:tr>
      <w:tr w:rsidR="00805FFE" w:rsidRPr="00A45A74" w14:paraId="2D468225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295F7D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412283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Кромка с клеем 42мм Блэк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D5EF3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468</w:t>
            </w:r>
          </w:p>
        </w:tc>
      </w:tr>
      <w:tr w:rsidR="00805FFE" w:rsidRPr="00A45A74" w14:paraId="673D3BA7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FBA0A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4E1C80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Кромка с клеем 42мм Маренго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A83671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594</w:t>
            </w:r>
          </w:p>
        </w:tc>
      </w:tr>
      <w:tr w:rsidR="00805FFE" w:rsidRPr="00A45A74" w14:paraId="5BD59EED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26751F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67FEFA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стеновой панели соединительная универсальная 4 мм матовая белая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AD990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</w:tr>
      <w:tr w:rsidR="00805FFE" w:rsidRPr="00A45A74" w14:paraId="225AE878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3ED911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1A3B63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стеновой панели соединительная универсальная 4 мм матовая серебристая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65397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05FFE" w:rsidRPr="00A45A74" w14:paraId="05D1CC6A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9513B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14DCF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стеновой панели соединительная универсальная 6 мм матовая белая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B2D63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05FFE" w:rsidRPr="00A45A74" w14:paraId="6ECB0881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9BA159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89BEEE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стеновой панели соединительная универсальная 6 мм матовая серебристая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6E840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805FFE" w:rsidRPr="00A45A74" w14:paraId="2F53DFE9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123D83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CEC626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стеновой панели соединительная универсальная 6 мм матовая черная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946783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05FFE" w:rsidRPr="00A45A74" w14:paraId="19A07F67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C1C6E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F7B2C2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стеновой панели торцевая универсальная 4 мм матовая белая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916A1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05FFE" w:rsidRPr="00A45A74" w14:paraId="22E76732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4453F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569B8E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стеновой панели торцевая универсальная 4 мм матовая черная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9A421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5FFE" w:rsidRPr="00A45A74" w14:paraId="2D06D0F6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6EB691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5EA482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стеновой панели торцевая универсальная 6 мм матовая белая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D9BBD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05FFE" w:rsidRPr="00A45A74" w14:paraId="58895A54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8B424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79D675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стеновой панели торцевая универсальная 6 мм матовая серебристая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2549B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05FFE" w:rsidRPr="00A45A74" w14:paraId="116CA233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5B1D7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86F723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стеновой панели торцевая универсальная 6 мм матовая черная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C3D26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5FFE" w:rsidRPr="00A45A74" w14:paraId="7A892BDE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97490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D89A55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стеновой панели угловая F-образная универсальная 4 мм матовая белая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A5891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</w:tr>
      <w:tr w:rsidR="00805FFE" w:rsidRPr="00A45A74" w14:paraId="53A1A988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64CEC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5E385B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стеновой панели угловая F-образная универсальная 4 мм матовая серебристая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A4E993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</w:tr>
      <w:tr w:rsidR="00805FFE" w:rsidRPr="00A45A74" w14:paraId="4CE2181D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F1AD4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918C0F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стеновой панели угловая F-образная универсальная 4 мм матовая черная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B6DA5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5FFE" w:rsidRPr="00A45A74" w14:paraId="48F93B38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C3E8C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C6D944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стеновой панели угловая F-образная универсальная 6 мм матовая черная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89C28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05FFE" w:rsidRPr="00A45A74" w14:paraId="3F0CD7E5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619C5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B6F2D8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столешницы соединительная анодированная 600 мм R5 универсальная 26 мм матовая белая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8F286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805FFE" w:rsidRPr="00A45A74" w14:paraId="7B6A37C3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C3511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0BDF70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столешницы соединительная анодированная 600 мм R5 универсальная 26 мм матовая серебристая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87A8F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05FFE" w:rsidRPr="00A45A74" w14:paraId="7DE7C692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EA35D7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2058A4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столешницы соединительная анодированная 600 мм R5 универсальная 26 мм матовая черная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F555C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05FFE" w:rsidRPr="00A45A74" w14:paraId="4442CD9E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B9B9BD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175450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столешницы соединительная анодированная 600мм R5 универсальная 38 мм матовая белая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0A53EF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</w:tr>
      <w:tr w:rsidR="00805FFE" w:rsidRPr="00A45A74" w14:paraId="518F728F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D6FF6A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115741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столешницы соединительная анодированная 600мм R5 универсальная 38 мм матовая серебристая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4D38F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</w:tr>
      <w:tr w:rsidR="00805FFE" w:rsidRPr="00A45A74" w14:paraId="16C5E776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2ACA85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A7F961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столешницы соединительная анодированная 600мм R5 универсальная 38 мм матовая черная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16C665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05FFE" w:rsidRPr="00A45A74" w14:paraId="1E83019A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4D5A61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912423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столешницы торцевая анодированная 600мм R5 универсальная 26 мм матовая белая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2437F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</w:tr>
      <w:tr w:rsidR="00805FFE" w:rsidRPr="00A45A74" w14:paraId="58CD363E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E13DC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0AA932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столешницы торцевая анодированная 600мм R5 универсальная 26 мм матовая серебристая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09B0B7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5FFE" w:rsidRPr="00A45A74" w14:paraId="4D57CE46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A6D997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F6535E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столешницы торцевая анодированная 600мм R5 универсальная 26 мм матовая черная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E90AFF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805FFE" w:rsidRPr="00A45A74" w14:paraId="2BACD89B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91342A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8AF5D8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столешницы торцевая анодированная 600мм R5 универсальная 38 мм матовая белая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0616FD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805FFE" w:rsidRPr="00A45A74" w14:paraId="47F353FE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FE6CF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A79546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столешницы торцевая анодированная 600мм R5 универсальная 38 мм матовая серебристая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16923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805FFE" w:rsidRPr="00A45A74" w14:paraId="4B986683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EA0A3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96E31C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столешницы торцевая анодированная 600мм R5 универсальная 38 мм матовая черная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9357B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805FFE" w:rsidRPr="00A45A74" w14:paraId="6E4962DB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A18C6D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950D76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столешницы угловая анодированная 600мм R5 универсальная 26 мм матовая белая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3235D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05FFE" w:rsidRPr="00A45A74" w14:paraId="2E52D43F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26A4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936C2D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столешницы угловая анодированная 600мм R5 универсальная 26 мм матовая серебристая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A9BA09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805FFE" w:rsidRPr="00A45A74" w14:paraId="4EEBBF5F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A53AC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CD69A4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столешницы угловая анодированная 600мм R5 универсальная 26 мм матовая черная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5AA7FF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</w:tr>
      <w:tr w:rsidR="00805FFE" w:rsidRPr="00A45A74" w14:paraId="5C22327C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19824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A753F9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столешницы угловая анодированная 600мм R5 универсальная 38 мм матовая белая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4D7F8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</w:tr>
      <w:tr w:rsidR="00805FFE" w:rsidRPr="00A45A74" w14:paraId="600F99D7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F7B429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C75F11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Планка для столешницы угловая анодированная 600мм R5 универсальная 38 мм матовая черная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96BE4F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805FFE" w:rsidRPr="00A45A74" w14:paraId="7B37A509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8DAF5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8C551A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Плинтус бук 40х40х2400мм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A99EA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</w:tr>
      <w:tr w:rsidR="00805FFE" w:rsidRPr="00A45A74" w14:paraId="41359EB0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C33199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5280A3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Стеновая панель 0,4х60х120 см  Пэчворк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1DE70D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05FFE" w:rsidRPr="00A45A74" w14:paraId="1B72CCC2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158BE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A5A93C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Стеновая панель 0,4х60х120см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Ньюпортбеж</w:t>
            </w:r>
            <w:proofErr w:type="spell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5A4E1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05FFE" w:rsidRPr="00A45A74" w14:paraId="6C4AB11B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25E06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1DC208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Стеновая панель 0,4х60х120см Шахерезада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A969BF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805FFE" w:rsidRPr="00A45A74" w14:paraId="4609A6D1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79482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D1D703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Стеновая панель 0,4х60х240 см 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Ньюпортбеж</w:t>
            </w:r>
            <w:proofErr w:type="spell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325593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805FFE" w:rsidRPr="00A45A74" w14:paraId="7841CC22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51858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7C7193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Стеновая панель 0,4х60х240см Блэк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1DCCAD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</w:tr>
      <w:tr w:rsidR="00805FFE" w:rsidRPr="00A45A74" w14:paraId="12E1AC48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411E0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2A343B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Стеновая панель 081 Дуб Приморский Сатиновый 600*600*4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22AA0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05FFE" w:rsidRPr="00A45A74" w14:paraId="1E8C03D7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9B029F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C07E01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Стеновая панель 2703 Мрамор Белый 1000*600*4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AECA1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5FFE" w:rsidRPr="00A45A74" w14:paraId="71739A6D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7C122A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D1C4E7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Стеновая панель 2703 Мрамор Белый 1200*600*4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7B9E4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05FFE" w:rsidRPr="00A45A74" w14:paraId="783AAE35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F82DDF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04C1F8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Стеновая панель 2703 Мрамор Белый 1500*600*4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92079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05FFE" w:rsidRPr="00A45A74" w14:paraId="088AE9A8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3A0C7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FDB3D0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Стеновая панель 2703 Мрамор Белый 2400*600*4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E7E00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5FFE" w:rsidRPr="00A45A74" w14:paraId="53D25BBF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327579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D17993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Стеновая панель 2703 Мрамор Белый 800*600*4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31D55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05FFE" w:rsidRPr="00A45A74" w14:paraId="2D2DB187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1692D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0D1861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Стеновая панель 2705 Королевский опал 1000*600*4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6D10E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5FFE" w:rsidRPr="00A45A74" w14:paraId="7FF627AD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005273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67DE6B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Стеновая панель 2708 Дуб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Бунратти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600*600*4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CC842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05FFE" w:rsidRPr="00A45A74" w14:paraId="1F723C35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5D067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CCFACA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Стеновая панель 2710 Мрамор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Марквина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белый 800*600*4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BDD3C7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5FFE" w:rsidRPr="00A45A74" w14:paraId="051E4C6B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7C789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2B5A07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Стеновая панель 2714 Дуб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Кера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1200*600*4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298D4A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5FFE" w:rsidRPr="00A45A74" w14:paraId="5FE1B1B9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66542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B7273F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Стеновая панель 2714 Дуб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Кера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600*600*4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69760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805FFE" w:rsidRPr="00A45A74" w14:paraId="387795E7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6BF579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B5190A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Стеновая панель 502 Бежевый Мрамор 2400*600*4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8E9F0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05FFE" w:rsidRPr="00A45A74" w14:paraId="311149C5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BE87E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70593F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Стеновая панель 502 Бежевый Мрамор 600*600*4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1CA5C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05FFE" w:rsidRPr="00A45A74" w14:paraId="6AF27791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47C90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F90AA7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Стеновая панель 509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Азул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Оникс 600*600*4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1AB08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05FFE" w:rsidRPr="00A45A74" w14:paraId="20026F27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E1D7A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1C1E87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Стеновая панель Брут 120Х60Х0,6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CC05AD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05FFE" w:rsidRPr="00A45A74" w14:paraId="1992D2D6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6EF29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5CCF36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Стеновая панель Брут 150Х60Х0,6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863457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05FFE" w:rsidRPr="00A45A74" w14:paraId="5627E0DB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AF1E6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2F2EC3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Стеновая панель Брут 60Х60Х0,6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21CFA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805FFE" w:rsidRPr="00A45A74" w14:paraId="776CD463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EA0B5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C139DA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Стеновая панель Будда 100х60х0,6см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D5641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5FFE" w:rsidRPr="00A45A74" w14:paraId="7B24BDA1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1CCF9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5527AD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Стеновая панель Будда 120х60х0,6см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E004C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05FFE" w:rsidRPr="00A45A74" w14:paraId="63A89A15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8BBA2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7257BE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Стеновая панель Будда 240Х60Х0,6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9CF67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805FFE" w:rsidRPr="00A45A74" w14:paraId="2F7884FF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2C09D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81903B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Стеновая панель Будда 300Х60Х0,6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872A8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805FFE" w:rsidRPr="00A45A74" w14:paraId="4A838B33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92E46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514558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Стеновая панель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Бунратти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100Х60Х0,6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DE197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05FFE" w:rsidRPr="00A45A74" w14:paraId="0E2C1654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7FFA5F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B4D5FE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Стеновая панель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Бунратти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120Х60Х0,6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82560D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05FFE" w:rsidRPr="00A45A74" w14:paraId="152CF332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6153A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D418C5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СТЕНОВАЯ ПАНЕЛЬ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Консуэлло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240Х60Х8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C7203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805FFE" w:rsidRPr="00A45A74" w14:paraId="0DB596FE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7A84A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3EE890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Стеновая панель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Лавант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150Х60Х0,6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6C884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5FFE" w:rsidRPr="00A45A74" w14:paraId="1E67E8C7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6E379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564603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Стеновая панель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Лавант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60Х60Х0,6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C8AB7F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</w:tr>
      <w:tr w:rsidR="00805FFE" w:rsidRPr="00A45A74" w14:paraId="7AF1F4AF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59D24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E4487A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Стеновая панель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Рашблю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100Х60Х0,6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BD5EF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05FFE" w:rsidRPr="00A45A74" w14:paraId="349B3853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44E98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C038AA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Стеновая панель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Рашблю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120Х60Х0,6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4A89F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05FFE" w:rsidRPr="00A45A74" w14:paraId="3AA802E8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CC9B19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66EAD7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Стеновая панель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Рашблю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150Х60Х0,6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4C355D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5FFE" w:rsidRPr="00A45A74" w14:paraId="1914B452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845B1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A869C3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Стеновая панель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Рашблю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300Х60Х0,6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EE2BD7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805FFE" w:rsidRPr="00A45A74" w14:paraId="5EEFFDF2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565FC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A4C1F5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Стеновая панель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Рашблю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60Х60Х0,6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B1D97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805FFE" w:rsidRPr="00A45A74" w14:paraId="4A7178E4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EE1FB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4320B8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Стеновая панель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Самдал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60Х60Х0,6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4B150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805FFE" w:rsidRPr="00A45A74" w14:paraId="51731980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379F23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E0F987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Стеновая панель Сосна Лофт 100Х60Х0,6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D1749A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05FFE" w:rsidRPr="00A45A74" w14:paraId="125CFA36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A63085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A0432B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Стеновая панель Сосна Лофт 120Х60Х0,6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3DB53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05FFE" w:rsidRPr="00A45A74" w14:paraId="27CB5ADC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F7A231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15EA99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Стеновая панель Сосна Лофт 150Х60Х0,6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D5BD4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5FFE" w:rsidRPr="00A45A74" w14:paraId="3AE46725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696C6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6FC9DC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Стеновая панель Сосна Лофт 240Х60Х0,6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9FEA1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</w:tr>
      <w:tr w:rsidR="00805FFE" w:rsidRPr="00A45A74" w14:paraId="3EA66965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55DAC5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B699B8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Стеновая панель Сосна Лофт 300Х60Х0,6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34261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</w:tr>
      <w:tr w:rsidR="00805FFE" w:rsidRPr="00A45A74" w14:paraId="07D30CA0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26192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9F3E8F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Стеновая панель Супер-Белый 100Х60Х0,6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2FF4E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05FFE" w:rsidRPr="00A45A74" w14:paraId="422F158B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980D4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420448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Стеновая панель Супер-Белый 120Х60Х0,6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AB0D6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5FFE" w:rsidRPr="00A45A74" w14:paraId="645F9645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5A548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68BEFD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Стеновая панель Супер-Белый 150Х60Х0,6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73DFDA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05FFE" w:rsidRPr="00A45A74" w14:paraId="4B0DD528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14BA5F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3E982B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Стеновая панель Супер-Белый 240Х60Х0,6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60724D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805FFE" w:rsidRPr="00A45A74" w14:paraId="2346C7E0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B729A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C51E57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Стеновая панель Супер-Белый 300Х60Х0,6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29DE6D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805FFE" w:rsidRPr="00A45A74" w14:paraId="23505959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6EB2C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CCF39A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AA3217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05FFE" w:rsidRPr="00A45A74" w14:paraId="6BEF0674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807FA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AD043A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021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Блэквуд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ячменный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87FC83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805FFE" w:rsidRPr="00A45A74" w14:paraId="77521B98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D77A5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7C37BD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021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Блэквуд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ячменный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731DF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05FFE" w:rsidRPr="00A45A74" w14:paraId="7FCB292A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F98843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ED3780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021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Блэквуд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ячменный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76F61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805FFE" w:rsidRPr="00A45A74" w14:paraId="606BAE1B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F73089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0DD069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081 Дуб Приморский сатиновый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012169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05FFE" w:rsidRPr="00A45A74" w14:paraId="7D3B3E28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03306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64BD26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081 Дуб Приморский сатиновый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B963E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05FFE" w:rsidRPr="00A45A74" w14:paraId="507E4A3E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CC742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91AEB4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081 Дуб Приморский сатиновый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E7E663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05FFE" w:rsidRPr="00A45A74" w14:paraId="629A9D55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F3041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F1B356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10 Кедр 0446 Гранитная крошка 1000*600*26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79CC2D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05FFE" w:rsidRPr="00A45A74" w14:paraId="1780226B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92AE8D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3F4DE8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10 Кедр 0446 Гранитная крошка 1200*600*26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9CB2B1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805FFE" w:rsidRPr="00A45A74" w14:paraId="714DF5D8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B52EED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D5FB96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10 Кедр 0446 Гранитная крошка 1500*600*26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2179E3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05FFE" w:rsidRPr="00A45A74" w14:paraId="2F8C7261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DD4D63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EEBACA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10 Кедр 0446 Гранитная крошка 600*600*26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809979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805FFE" w:rsidRPr="00A45A74" w14:paraId="114737AF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0CBF4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1361BC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10 Кедр 0446 Гранитная крошка 800*600*26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9939B3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5FFE" w:rsidRPr="00A45A74" w14:paraId="7A3BD06B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2FFC21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E8753C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2057 R3 Кедр Сосна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Пандероса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E66EF7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805FFE" w:rsidRPr="00A45A74" w14:paraId="52287165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B79F2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61151A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2057 R3 Кедр Сосна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Пандероса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7344F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805FFE" w:rsidRPr="00A45A74" w14:paraId="04B52F9C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93111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03CB04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2057 R3 Кедр Сосна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Пандероса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9037B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805FFE" w:rsidRPr="00A45A74" w14:paraId="3B8669B4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F030E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905DAA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2057 R3 Кедр Сосна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Пандероса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800*600*38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661D7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05FFE" w:rsidRPr="00A45A74" w14:paraId="30468DEF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91ECD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37D4C4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2600 Цемент черный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EA22D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05FFE" w:rsidRPr="00A45A74" w14:paraId="36B512EF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BFD3C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2C5DD8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2600 Цемент черный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191E8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805FFE" w:rsidRPr="00A45A74" w14:paraId="67F41CA7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A4384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0F2939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2691 Цемент светлый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AD431A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805FFE" w:rsidRPr="00A45A74" w14:paraId="2C9961A9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FC153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C619E5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2691 Цемент светлый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DC544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05FFE" w:rsidRPr="00A45A74" w14:paraId="6E93AD26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4469A3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955281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2691 Цемент светлый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8AF2D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805FFE" w:rsidRPr="00A45A74" w14:paraId="5B1E6AD5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6672B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4C4761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2691 Цемент светлый 800*600*38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5B06BD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5FFE" w:rsidRPr="00A45A74" w14:paraId="6F7D17A3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F555F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F0478A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2701 Канадский Дуб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F54C4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05FFE" w:rsidRPr="00A45A74" w14:paraId="0E195EDB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00B71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7D806C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2701 Канадский Дуб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B45B2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5FFE" w:rsidRPr="00A45A74" w14:paraId="663779D1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58A4D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B7B4AD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2701 Канадский Дуб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9B271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</w:tr>
      <w:tr w:rsidR="00805FFE" w:rsidRPr="00A45A74" w14:paraId="7BCF2E6E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49264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4F874F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2703 Мрамор Белый 1000*600*26(тонкая)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0696AD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805FFE" w:rsidRPr="00A45A74" w14:paraId="44DABFAF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352C05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E6919C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2703 Мрамор Белый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6CE6B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805FFE" w:rsidRPr="00A45A74" w14:paraId="15D79D50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F87CEF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DDA6ED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2703 Мрамор Белый 1200*600*26(тонкая)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59C497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805FFE" w:rsidRPr="00A45A74" w14:paraId="1A305E6A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BAD25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242A00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2703 Мрамор Белый 1500*600*26(тонкая)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6C060A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805FFE" w:rsidRPr="00A45A74" w14:paraId="5BC79146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A2C58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7F93CC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2703 Мрамор Белый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55B9DA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05FFE" w:rsidRPr="00A45A74" w14:paraId="7213264F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1D034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143E6B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2703 Мрамор Белый 600*600*26(тонкая)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AB777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</w:tr>
      <w:tr w:rsidR="00805FFE" w:rsidRPr="00A45A74" w14:paraId="06E3DDDA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B19E3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102F40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2703 Мрамор Белый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F180B7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229</w:t>
            </w:r>
          </w:p>
        </w:tc>
      </w:tr>
      <w:tr w:rsidR="00805FFE" w:rsidRPr="00A45A74" w14:paraId="2CE8AFB6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C2A0ED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A48ECC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2703 Мрамор Белый 800*600*26(тонкая)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06F4C3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805FFE" w:rsidRPr="00A45A74" w14:paraId="00233771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A9AEE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A7F9AA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2703 Мрамор Белый 800*600*38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219A25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805FFE" w:rsidRPr="00A45A74" w14:paraId="436EE3E6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128DCA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D670DF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2704 Дуб Вотан 1200*600*26(тонкая)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B51837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805FFE" w:rsidRPr="00A45A74" w14:paraId="470AEE09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29DA4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A89D75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2704 Дуб Вотан 1200*600*38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AD510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805FFE" w:rsidRPr="00A45A74" w14:paraId="05573951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5A9D59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531D25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2704 Дуб Вотан 1500*600*26(тонкая)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920F0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805FFE" w:rsidRPr="00A45A74" w14:paraId="19F583A6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3E8D9F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CC0B9E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2704 Дуб Вотан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E673CD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05FFE" w:rsidRPr="00A45A74" w14:paraId="7B927C4E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C83AA9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7F70E9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2704 Дуб Вотан 600*600*26(тонкая)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1B7CE1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</w:tr>
      <w:tr w:rsidR="00805FFE" w:rsidRPr="00A45A74" w14:paraId="3A84CC79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B7C1D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94E2C6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2704 Дуб Вотан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CC953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253</w:t>
            </w:r>
          </w:p>
        </w:tc>
      </w:tr>
      <w:tr w:rsidR="00805FFE" w:rsidRPr="00A45A74" w14:paraId="43B3B093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A51CF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5515DC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2704 Дуб Вотан 800*600*26(тонкая)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346281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05FFE" w:rsidRPr="00A45A74" w14:paraId="360CB0D6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89DCB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E4D569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2704 Дуб Вотан 800*600*38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DBE5D3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05FFE" w:rsidRPr="00A45A74" w14:paraId="212ED2BB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E8CBC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DE3017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2705 Королевский опал 1000*600*26(тонкая)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E7AEEF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805FFE" w:rsidRPr="00A45A74" w14:paraId="1D61A4DB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57037D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2D84B0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2705 Королевский опал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48293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805FFE" w:rsidRPr="00A45A74" w14:paraId="57B088F1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FE2DCA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2F7C1E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2705 Королевский опал 1200*600*38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B96DA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05FFE" w:rsidRPr="00A45A74" w14:paraId="2EF81DD8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82674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C0236B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2705 Королевский опал 1500*600*26(тонкая)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1BB4E9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805FFE" w:rsidRPr="00A45A74" w14:paraId="1182A969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9DC11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0525C2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2705 Королевский опал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86694D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5FFE" w:rsidRPr="00A45A74" w14:paraId="3CD84681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A9CD2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2F365D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2705 Королевский опал 600*600*26(тонкая)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4583A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805FFE" w:rsidRPr="00A45A74" w14:paraId="577CFA82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159C7A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20D773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2705 Королевский опал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F63C8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805FFE" w:rsidRPr="00A45A74" w14:paraId="63E56D45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A3238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976EED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2705 Королевский опал 800*600*26(тонкая)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87556F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5FFE" w:rsidRPr="00A45A74" w14:paraId="39048478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9DEA4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316316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2705 Королевский опал 800*600*38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30CF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5FFE" w:rsidRPr="00A45A74" w14:paraId="5E70AA07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5AC04A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8FC8C7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2706 Белый 1000*600*26(тонкая)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16315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805FFE" w:rsidRPr="00A45A74" w14:paraId="5F938BE4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37C84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0C122F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2706 Белый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22513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805FFE" w:rsidRPr="00A45A74" w14:paraId="358CFCB0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6A97E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5225E0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2706 Белый 1200*600*38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83DB9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05FFE" w:rsidRPr="00A45A74" w14:paraId="665720BE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C6BFE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BDFF0D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2706 Белый 1500*600*26(тонкая)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EE7DA5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05FFE" w:rsidRPr="00A45A74" w14:paraId="57A0F719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901841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FF396D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2706 Белый 600*600*26(тонкая)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4ACCD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805FFE" w:rsidRPr="00A45A74" w14:paraId="77BF5D29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344D4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8481EA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2706 Белый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78DCE7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05FFE" w:rsidRPr="00A45A74" w14:paraId="033A998B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65E68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49B3F6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2706 Белый 800*600*38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89EC49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5FFE" w:rsidRPr="00A45A74" w14:paraId="0CF4DA92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2127F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07DB1E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2707 Бискайская Сосна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6E064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</w:tr>
      <w:tr w:rsidR="00805FFE" w:rsidRPr="00A45A74" w14:paraId="67538D35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71CCCF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CAFCC3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2707 Бискайская Сосна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4F9D5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805FFE" w:rsidRPr="00A45A74" w14:paraId="4EACEFC6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5D277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BFA15A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2708 Дуб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Бунратти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9DB81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805FFE" w:rsidRPr="00A45A74" w14:paraId="45BBBF14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776475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55BB11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2708 Дуб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Бунратти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F6377F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</w:tr>
      <w:tr w:rsidR="00805FFE" w:rsidRPr="00A45A74" w14:paraId="5C2CA092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9E481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4094CA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2708 Дуб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Бунратти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800*600*38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98DB95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05FFE" w:rsidRPr="00A45A74" w14:paraId="6BC38451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18D8C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413F08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2709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Кастилло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Темный 1000*600*26(тонкая)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1BEF99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805FFE" w:rsidRPr="00A45A74" w14:paraId="3C9510E8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B7F90F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DA8201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2709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Кастилло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Темный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BA13C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05FFE" w:rsidRPr="00A45A74" w14:paraId="69EDF424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B671C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384699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2709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Кастилло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Темный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F92AD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5FFE" w:rsidRPr="00A45A74" w14:paraId="1A62E02F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BBE81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C37A1F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2709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Кастилло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Темный 600*600*26(тонкая)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30C0D7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805FFE" w:rsidRPr="00A45A74" w14:paraId="4019EB61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3F2A03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3BA51C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2709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Кастилло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Темный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39EBDA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805FFE" w:rsidRPr="00A45A74" w14:paraId="47698B35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67B245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2EC63A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2709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Кастилло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Темный 800*600*26(тонкая)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776BA5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05FFE" w:rsidRPr="00A45A74" w14:paraId="4BB80E79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0E4A3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430C22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2710 Мрамор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Марквина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белый 1000*600*26(тонкая)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35458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5FFE" w:rsidRPr="00A45A74" w14:paraId="41190339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102307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1CB309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2710 Мрамор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Марквина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белый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0D44E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05FFE" w:rsidRPr="00A45A74" w14:paraId="6DD4F387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9D691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D65B58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2710 Мрамор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Марквина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белый 1200*600*38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7B28B1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05FFE" w:rsidRPr="00A45A74" w14:paraId="4C1EEA45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8F6B2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0F2478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2710 Мрамор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Марквина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белый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F6CCE3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805FFE" w:rsidRPr="00A45A74" w14:paraId="72A00169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0E2FAF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482584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2710 Мрамор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Марквина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белый 600*600*26(тонкая)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D403B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805FFE" w:rsidRPr="00A45A74" w14:paraId="0A30C69E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63093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6638D0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2710 Мрамор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Марквина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белый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9E3A57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805FFE" w:rsidRPr="00A45A74" w14:paraId="0D9FC126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4058E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9FE7B8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2710 Мрамор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Марквина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белый 800*600*26(тонкая)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894819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5FFE" w:rsidRPr="00A45A74" w14:paraId="4DC2497A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C18F05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987FD8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2714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Кера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Дуб 1000*600*26(тонкая)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6D50D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05FFE" w:rsidRPr="00A45A74" w14:paraId="396CEA3E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89A83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06DFC2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2714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Кера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Дуб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C2DB8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805FFE" w:rsidRPr="00A45A74" w14:paraId="252BFFB2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630D57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037AA7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2714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Кера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Дуб 1500*600*26(тонкая)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852D6A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05FFE" w:rsidRPr="00A45A74" w14:paraId="69F569B7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FD0E6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1D7A5A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2714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Кера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Дуб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EBA3B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5FFE" w:rsidRPr="00A45A74" w14:paraId="32D8DDD3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E58C71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49814D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2714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Кера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Дуб 600*600*26(тонкая)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F22DE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05FFE" w:rsidRPr="00A45A74" w14:paraId="1AF0D939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C2C3BD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DC0C90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2714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Кера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Дуб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DAE78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</w:tr>
      <w:tr w:rsidR="00805FFE" w:rsidRPr="00A45A74" w14:paraId="571709CE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CA158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A7DFBC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2714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Кера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Дуб 800*600*38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3F226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805FFE" w:rsidRPr="00A45A74" w14:paraId="73218214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DFF59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179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DD357D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3,8х60х60 см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Ньюпортбеж</w:t>
            </w:r>
            <w:proofErr w:type="spell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59C68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</w:tr>
      <w:tr w:rsidR="00805FFE" w:rsidRPr="00A45A74" w14:paraId="37C1D5F2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882815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76A057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3,8х60х80 см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Ньюпортбеж</w:t>
            </w:r>
            <w:proofErr w:type="spellEnd"/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F22D53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05FFE" w:rsidRPr="00A45A74" w14:paraId="5B46F52F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396415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181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C131D4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3094 R3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Лавант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A14E5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805FFE" w:rsidRPr="00A45A74" w14:paraId="4E78A99D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38F1E7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A4FEFD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3094 R3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Лавант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D7021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05FFE" w:rsidRPr="00A45A74" w14:paraId="025A534D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0FC3C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D677AB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3094 R3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Лавант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B9B4D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</w:tr>
      <w:tr w:rsidR="00805FFE" w:rsidRPr="00A45A74" w14:paraId="5507173B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3A6C3D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184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575401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3094 R3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Лавант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800*600*38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3E6DC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05FFE" w:rsidRPr="00A45A74" w14:paraId="03BE925F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13276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185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DB3C49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4057 R3 Кедр Завал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Терезина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A49A41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805FFE" w:rsidRPr="00A45A74" w14:paraId="35744F50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02096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3055F2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4057 R3 Кедр Завал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Терезина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5DD30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05FFE" w:rsidRPr="00A45A74" w14:paraId="355BE852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137F43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187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0606F4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502 Бежевый Мрамор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45A1C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05FFE" w:rsidRPr="00A45A74" w14:paraId="44E6DB46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EC5EE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012726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502 Бежевый Мрамор 1200*600*38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4799DF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805FFE" w:rsidRPr="00A45A74" w14:paraId="58A2DBAF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76EF6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CB66F6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502 Бежевый Мрамор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39C0B7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05FFE" w:rsidRPr="00A45A74" w14:paraId="7CB8C4AF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D2B30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2BB179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502 Бежевый Мрамор 600*600*26(тонкая)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4427D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805FFE" w:rsidRPr="00A45A74" w14:paraId="1B70BBDB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5E5F8A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191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84159C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502 Бежевый Мрамор 800*600*38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3DF1C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805FFE" w:rsidRPr="00A45A74" w14:paraId="3082007F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E37741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62E962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508 Мрамор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Марквина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черный 1000*600*26(тонкая)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A0163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805FFE" w:rsidRPr="00A45A74" w14:paraId="17D5D50B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59D5F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193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731A2F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508 Мрамор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Марквина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черный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C05DA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</w:tr>
      <w:tr w:rsidR="00805FFE" w:rsidRPr="00A45A74" w14:paraId="393FD4B8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5AC6C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87F06C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508 Мрамор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Марквина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черный 1200*600*38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1F20F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</w:tr>
      <w:tr w:rsidR="00805FFE" w:rsidRPr="00A45A74" w14:paraId="5A0BEFCE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D06F25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44CDF0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508 Мрамор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Марквина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черный 1500*600*26(тонкая)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9D2E73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805FFE" w:rsidRPr="00A45A74" w14:paraId="771873E9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FB9F9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26DB1E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508 Мрамор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Марквина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черный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B0F79F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805FFE" w:rsidRPr="00A45A74" w14:paraId="54BD2B6B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23BA1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197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A6D55A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508 Мрамор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Марквина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черный 600*600*26(тонкая)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53C51A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805FFE" w:rsidRPr="00A45A74" w14:paraId="42B52F9F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3791D1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E1F8FD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508 Мрамор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Марквина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черный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19B157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805FFE" w:rsidRPr="00A45A74" w14:paraId="2B1578B6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F0B88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199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E33396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508 Мрамор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Марквина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черный 800*600*26(тонкая)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3ECB9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05FFE" w:rsidRPr="00A45A74" w14:paraId="5C884C15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C4A69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3721AE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508 Мрамор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Марквина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черный 800*600*38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13E6C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805FFE" w:rsidRPr="00A45A74" w14:paraId="2C8E0F4E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DBB70A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09ECAC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508 Мрамор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Марквина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черный Глянец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C96E0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05FFE" w:rsidRPr="00A45A74" w14:paraId="0B430FC5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EDEF3D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FFD114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509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Азул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Оникс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049E8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05FFE" w:rsidRPr="00A45A74" w14:paraId="00B33167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C0A0C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E5C711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509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Азул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Оникс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12B4E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805FFE" w:rsidRPr="00A45A74" w14:paraId="5279A955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7AFF7A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A7DAF8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509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Азул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Оникс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880D7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05FFE" w:rsidRPr="00A45A74" w14:paraId="16CE45CB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61FB9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FCD3C6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511 Дуб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Самдал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55349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05FFE" w:rsidRPr="00A45A74" w14:paraId="7C8858A5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58292F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206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30988A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511 Дуб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Самдал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1200*600*38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589CE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805FFE" w:rsidRPr="00A45A74" w14:paraId="109DC799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BDA3D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42FFD1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511 Дуб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Самдал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5CBBCF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</w:tr>
      <w:tr w:rsidR="00805FFE" w:rsidRPr="00A45A74" w14:paraId="2B473121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FEF26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A72221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511 Дуб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Самдал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800*600*38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D5205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5FFE" w:rsidRPr="00A45A74" w14:paraId="2F66961A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34924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DDB9F1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5521 Дуб Сантана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3312D7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05FFE" w:rsidRPr="00A45A74" w14:paraId="3E165E7D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992EAD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A06469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5521 Дуб Сантана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38E783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05FFE" w:rsidRPr="00A45A74" w14:paraId="69FDE342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33A957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F456D6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5521 Дуб Сантана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B3F655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05FFE" w:rsidRPr="00A45A74" w14:paraId="00BB1BF2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0446A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1728D1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7050 R3 Кедр Винтажная сосна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85C3F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805FFE" w:rsidRPr="00A45A74" w14:paraId="0E610167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2BBE2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2A8A3B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7050 R3 Кедр Винтажная сосна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05B0EA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5FFE" w:rsidRPr="00A45A74" w14:paraId="08FB4850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7F7601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DED6EF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7050 R3 Кедр Винтажная сосна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E86F1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805FFE" w:rsidRPr="00A45A74" w14:paraId="6A482C57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11CEF3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3D085B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7050 R3 Кедр Винтажная сосна 800*600*38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76813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05FFE" w:rsidRPr="00A45A74" w14:paraId="3B68D050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D9EE21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9150BD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Брут 120Х60Х3,8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D33A1A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805FFE" w:rsidRPr="00A45A74" w14:paraId="1C909A80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0C50DF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217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87639C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Брут 120Х80Х3,8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05476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05FFE" w:rsidRPr="00A45A74" w14:paraId="18354FF7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83EBCD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FA065E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Брут 240Х60Х3,8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D3176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805FFE" w:rsidRPr="00A45A74" w14:paraId="31A38476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497B2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05E7B3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Брут 300Х60Х3,8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968CC7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805FFE" w:rsidRPr="00A45A74" w14:paraId="7312E75F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1D785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9F44EE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Брут 60Х60Х3,8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241A5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805FFE" w:rsidRPr="00A45A74" w14:paraId="57107F9A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432611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182C13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Будда 120Х60Х3,8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5F9CD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</w:tr>
      <w:tr w:rsidR="00805FFE" w:rsidRPr="00A45A74" w14:paraId="4DEFCC43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FC2A3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EB34DA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Будда 60Х60Х3,8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5758A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05FFE" w:rsidRPr="00A45A74" w14:paraId="790D91D3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7C13E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13B45F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Будда 80Х60Х3,8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FB703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05FFE" w:rsidRPr="00A45A74" w14:paraId="6AD7C40C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A0386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9F83EE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бук 40х600х1200мм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951F1F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805FFE" w:rsidRPr="00A45A74" w14:paraId="162AFB64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88EDC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15E673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бук 40х600х900мм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367B75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805FFE" w:rsidRPr="00A45A74" w14:paraId="0E616081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FAF489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83F100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Бунратти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120Х60Х3,8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C186E9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05FFE" w:rsidRPr="00A45A74" w14:paraId="09A8C160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BFEFC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227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5DB67A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Бунратти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120Х80Х3,8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2E275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805FFE" w:rsidRPr="00A45A74" w14:paraId="2BF0F4EE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0F484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53D149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Бунратти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240Х60Х3,8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90B80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05FFE" w:rsidRPr="00A45A74" w14:paraId="631D9F55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F1292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229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C38239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дуб 40х600х600мм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679721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805FFE" w:rsidRPr="00A45A74" w14:paraId="0754C3E2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7671A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F1B043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дуб 40х600х800мм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03C97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05FFE" w:rsidRPr="00A45A74" w14:paraId="62C01240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EB6CE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BE7FF0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К С500 Галактика 1000*600*38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3EEABD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805FFE" w:rsidRPr="00A45A74" w14:paraId="5F129B16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8906ED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DB9E99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К С500 Галактика 1200*600*38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6007A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05FFE" w:rsidRPr="00A45A74" w14:paraId="79D59924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D479C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233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509884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К С500 Галактика 1500*600*38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F7D5E5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805FFE" w:rsidRPr="00A45A74" w14:paraId="44D51D19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60EA19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234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0189D7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К С500 Галактика 600*600*38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11BEE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</w:tr>
      <w:tr w:rsidR="00805FFE" w:rsidRPr="00A45A74" w14:paraId="1E48165B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CA340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3BCD1B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К С500 Галактика 800*600*38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3884B7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805FFE" w:rsidRPr="00A45A74" w14:paraId="1E6F1887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8E6B89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236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C055BD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массив под раковину 100х47х2,5 см Граб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A60DE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805FFE" w:rsidRPr="00A45A74" w14:paraId="70FFC309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0CB7D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237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F5101E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массив под раковину 100х60х4 см Граб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78090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05FFE" w:rsidRPr="00A45A74" w14:paraId="1C8EBE56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EA1A85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238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0829AD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массив под раковину 120х47х2,5 см Граб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337EA7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05FFE" w:rsidRPr="00A45A74" w14:paraId="52D4142C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28B1C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239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38CC2D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массив под раковину 60х47х2,5 см Граб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FDAC9E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805FFE" w:rsidRPr="00A45A74" w14:paraId="24D69FE5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16AF9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5B9C0F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массив под раковину 90х60х4 см Граб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7EC19F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805FFE" w:rsidRPr="00A45A74" w14:paraId="6D54243F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C0D155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241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2B8C1B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Рашблю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120Х80Х3,8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AAED0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805FFE" w:rsidRPr="00A45A74" w14:paraId="1492F909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FF64A5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C4ED2E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Рашблю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240Х60Х3,8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CBAC05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05FFE" w:rsidRPr="00A45A74" w14:paraId="7F1E360B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68911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243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93938B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Рашблю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60Х60Х3,8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903A6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805FFE" w:rsidRPr="00A45A74" w14:paraId="7C6EA523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0C4B18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A99E61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Самдал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120Х80Х3,8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2DADBB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5FFE" w:rsidRPr="00A45A74" w14:paraId="063467AC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C2377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245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D76EFC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Столешница </w:t>
            </w:r>
            <w:proofErr w:type="spellStart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Самдал</w:t>
            </w:r>
            <w:proofErr w:type="spellEnd"/>
            <w:r w:rsidRPr="00A45A74">
              <w:rPr>
                <w:rFonts w:ascii="Times New Roman" w:hAnsi="Times New Roman" w:cs="Times New Roman"/>
                <w:sz w:val="20"/>
                <w:szCs w:val="20"/>
              </w:rPr>
              <w:t xml:space="preserve"> 240Х60Х3,8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C97257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05FFE" w:rsidRPr="00A45A74" w14:paraId="66A32A1E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79F2E6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246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682AFD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Сосна Лофт 60Х60Х3,8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45DFAF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805FFE" w:rsidRPr="00A45A74" w14:paraId="519423B0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93B05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DFF115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Супер Белый 60Х60Х3,8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30B4C7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</w:tr>
      <w:tr w:rsidR="00805FFE" w:rsidRPr="00A45A74" w14:paraId="53EEBBC3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29F845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248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264708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Супер Белый 90Х60Х3,8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7FE12F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05FFE" w:rsidRPr="00A45A74" w14:paraId="3A4DE30B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A61311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3623E1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Супер-Белый 120Х60Х3,8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0B4B2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</w:tr>
      <w:tr w:rsidR="00805FFE" w:rsidRPr="00A45A74" w14:paraId="0547B8D8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0BDD5C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37ED63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Столешница Супер-Белый 240Х60Х3,8 см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9AB612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805FFE" w:rsidRPr="00A45A74" w14:paraId="5945CD1B" w14:textId="77777777" w:rsidTr="00FC01AF"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8AE3F4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6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57C4F0" w14:textId="77777777" w:rsidR="00805FFE" w:rsidRPr="00A45A74" w:rsidRDefault="00805FFE" w:rsidP="00FC01AF">
            <w:pPr>
              <w:spacing w:before="40" w:after="40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Стул велюровый серый</w:t>
            </w:r>
          </w:p>
        </w:tc>
        <w:tc>
          <w:tcPr>
            <w:tcW w:w="1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2ACEA0" w14:textId="77777777" w:rsidR="00805FFE" w:rsidRPr="00A45A74" w:rsidRDefault="00805FFE" w:rsidP="00FC01AF">
            <w:pPr>
              <w:spacing w:before="40" w:after="40"/>
              <w:jc w:val="center"/>
              <w:rPr>
                <w:rFonts w:ascii="Times New Roman" w:hAnsi="Times New Roman" w:cs="Times New Roman"/>
              </w:rPr>
            </w:pPr>
            <w:r w:rsidRPr="00A45A7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4A952DD0" w14:textId="77777777" w:rsidR="00594C20" w:rsidRDefault="00594C20" w:rsidP="00805FFE">
      <w:pPr>
        <w:spacing w:before="120" w:after="120" w:line="240" w:lineRule="auto"/>
        <w:ind w:right="-284"/>
        <w:jc w:val="both"/>
      </w:pPr>
    </w:p>
    <w:sectPr w:rsidR="00594C20" w:rsidSect="00F60EBC">
      <w:footerReference w:type="default" r:id="rId5"/>
      <w:pgSz w:w="11906" w:h="16838"/>
      <w:pgMar w:top="993" w:right="850" w:bottom="851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235858971"/>
      <w:docPartObj>
        <w:docPartGallery w:val="Page Numbers (Bottom of Page)"/>
        <w:docPartUnique/>
      </w:docPartObj>
    </w:sdtPr>
    <w:sdtEndPr/>
    <w:sdtContent>
      <w:p w14:paraId="5BB6E653" w14:textId="77777777" w:rsidR="007B1999" w:rsidRPr="002E04E4" w:rsidRDefault="00805FFE" w:rsidP="002E04E4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E04E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E04E4">
          <w:rPr>
            <w:rFonts w:ascii="Times New Roman" w:hAnsi="Times New Roman" w:cs="Times New Roman"/>
            <w:sz w:val="24"/>
            <w:szCs w:val="24"/>
          </w:rPr>
          <w:instrText xml:space="preserve">PAGE   \* </w:instrText>
        </w:r>
        <w:r w:rsidRPr="002E04E4">
          <w:rPr>
            <w:rFonts w:ascii="Times New Roman" w:hAnsi="Times New Roman" w:cs="Times New Roman"/>
            <w:sz w:val="24"/>
            <w:szCs w:val="24"/>
          </w:rPr>
          <w:instrText>MERGEFORMAT</w:instrText>
        </w:r>
        <w:r w:rsidRPr="002E04E4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17</w:t>
        </w:r>
        <w:r w:rsidRPr="002E04E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40183"/>
    <w:multiLevelType w:val="hybridMultilevel"/>
    <w:tmpl w:val="34806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E68FC"/>
    <w:multiLevelType w:val="hybridMultilevel"/>
    <w:tmpl w:val="D4F67754"/>
    <w:lvl w:ilvl="0" w:tplc="041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0E135E8"/>
    <w:multiLevelType w:val="hybridMultilevel"/>
    <w:tmpl w:val="711CB8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94151"/>
    <w:multiLevelType w:val="hybridMultilevel"/>
    <w:tmpl w:val="EAE4B1B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AC2E13"/>
    <w:multiLevelType w:val="hybridMultilevel"/>
    <w:tmpl w:val="BB285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14F05"/>
    <w:multiLevelType w:val="hybridMultilevel"/>
    <w:tmpl w:val="55E255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D942B5"/>
    <w:multiLevelType w:val="hybridMultilevel"/>
    <w:tmpl w:val="DA546034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1A7543"/>
    <w:multiLevelType w:val="hybridMultilevel"/>
    <w:tmpl w:val="32680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7A16EE"/>
    <w:multiLevelType w:val="hybridMultilevel"/>
    <w:tmpl w:val="B918835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455A36"/>
    <w:multiLevelType w:val="hybridMultilevel"/>
    <w:tmpl w:val="0B3EB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AC28AA"/>
    <w:multiLevelType w:val="hybridMultilevel"/>
    <w:tmpl w:val="F0687526"/>
    <w:lvl w:ilvl="0" w:tplc="A5264A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D51A2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476703C"/>
    <w:multiLevelType w:val="hybridMultilevel"/>
    <w:tmpl w:val="95102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F4094F"/>
    <w:multiLevelType w:val="hybridMultilevel"/>
    <w:tmpl w:val="7A36FF48"/>
    <w:lvl w:ilvl="0" w:tplc="264ECD0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57FE727B"/>
    <w:multiLevelType w:val="hybridMultilevel"/>
    <w:tmpl w:val="763A1B8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252DA0"/>
    <w:multiLevelType w:val="hybridMultilevel"/>
    <w:tmpl w:val="1DB61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D8410E"/>
    <w:multiLevelType w:val="hybridMultilevel"/>
    <w:tmpl w:val="CDDAABFC"/>
    <w:lvl w:ilvl="0" w:tplc="041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6B9C167C"/>
    <w:multiLevelType w:val="hybridMultilevel"/>
    <w:tmpl w:val="AFC6AD14"/>
    <w:lvl w:ilvl="0" w:tplc="66E82B58">
      <w:start w:val="1"/>
      <w:numFmt w:val="bullet"/>
      <w:lvlText w:val="●"/>
      <w:lvlJc w:val="left"/>
      <w:pPr>
        <w:ind w:left="720" w:hanging="360"/>
      </w:pPr>
    </w:lvl>
    <w:lvl w:ilvl="1" w:tplc="21901580">
      <w:start w:val="1"/>
      <w:numFmt w:val="bullet"/>
      <w:lvlText w:val="○"/>
      <w:lvlJc w:val="left"/>
      <w:pPr>
        <w:ind w:left="1440" w:hanging="360"/>
      </w:pPr>
    </w:lvl>
    <w:lvl w:ilvl="2" w:tplc="1136ACD8">
      <w:start w:val="1"/>
      <w:numFmt w:val="bullet"/>
      <w:lvlText w:val="■"/>
      <w:lvlJc w:val="left"/>
      <w:pPr>
        <w:ind w:left="2160" w:hanging="360"/>
      </w:pPr>
    </w:lvl>
    <w:lvl w:ilvl="3" w:tplc="7C7283A4">
      <w:start w:val="1"/>
      <w:numFmt w:val="bullet"/>
      <w:lvlText w:val="●"/>
      <w:lvlJc w:val="left"/>
      <w:pPr>
        <w:ind w:left="2880" w:hanging="360"/>
      </w:pPr>
    </w:lvl>
    <w:lvl w:ilvl="4" w:tplc="8CEE21E4">
      <w:start w:val="1"/>
      <w:numFmt w:val="bullet"/>
      <w:lvlText w:val="○"/>
      <w:lvlJc w:val="left"/>
      <w:pPr>
        <w:ind w:left="3600" w:hanging="360"/>
      </w:pPr>
    </w:lvl>
    <w:lvl w:ilvl="5" w:tplc="87CE8A4E">
      <w:start w:val="1"/>
      <w:numFmt w:val="bullet"/>
      <w:lvlText w:val="■"/>
      <w:lvlJc w:val="left"/>
      <w:pPr>
        <w:ind w:left="4320" w:hanging="360"/>
      </w:pPr>
    </w:lvl>
    <w:lvl w:ilvl="6" w:tplc="4C5617DC">
      <w:start w:val="1"/>
      <w:numFmt w:val="bullet"/>
      <w:lvlText w:val="●"/>
      <w:lvlJc w:val="left"/>
      <w:pPr>
        <w:ind w:left="5040" w:hanging="360"/>
      </w:pPr>
    </w:lvl>
    <w:lvl w:ilvl="7" w:tplc="B1047F4E">
      <w:start w:val="1"/>
      <w:numFmt w:val="bullet"/>
      <w:lvlText w:val="●"/>
      <w:lvlJc w:val="left"/>
      <w:pPr>
        <w:ind w:left="5760" w:hanging="360"/>
      </w:pPr>
    </w:lvl>
    <w:lvl w:ilvl="8" w:tplc="3170DF84">
      <w:start w:val="1"/>
      <w:numFmt w:val="bullet"/>
      <w:lvlText w:val="●"/>
      <w:lvlJc w:val="left"/>
      <w:pPr>
        <w:ind w:left="6480" w:hanging="360"/>
      </w:pPr>
    </w:lvl>
  </w:abstractNum>
  <w:abstractNum w:abstractNumId="18" w15:restartNumberingAfterBreak="0">
    <w:nsid w:val="6D662994"/>
    <w:multiLevelType w:val="multilevel"/>
    <w:tmpl w:val="7B0E49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25D26F5"/>
    <w:multiLevelType w:val="hybridMultilevel"/>
    <w:tmpl w:val="822EC85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8A3BB0"/>
    <w:multiLevelType w:val="hybridMultilevel"/>
    <w:tmpl w:val="88A823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C9406A"/>
    <w:multiLevelType w:val="hybridMultilevel"/>
    <w:tmpl w:val="17AA4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9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21"/>
  </w:num>
  <w:num w:numId="6">
    <w:abstractNumId w:val="4"/>
  </w:num>
  <w:num w:numId="7">
    <w:abstractNumId w:val="6"/>
  </w:num>
  <w:num w:numId="8">
    <w:abstractNumId w:val="1"/>
  </w:num>
  <w:num w:numId="9">
    <w:abstractNumId w:val="14"/>
  </w:num>
  <w:num w:numId="10">
    <w:abstractNumId w:val="20"/>
  </w:num>
  <w:num w:numId="11">
    <w:abstractNumId w:val="9"/>
  </w:num>
  <w:num w:numId="12">
    <w:abstractNumId w:val="10"/>
  </w:num>
  <w:num w:numId="13">
    <w:abstractNumId w:val="13"/>
  </w:num>
  <w:num w:numId="14">
    <w:abstractNumId w:val="12"/>
  </w:num>
  <w:num w:numId="15">
    <w:abstractNumId w:val="5"/>
  </w:num>
  <w:num w:numId="16">
    <w:abstractNumId w:val="15"/>
  </w:num>
  <w:num w:numId="17">
    <w:abstractNumId w:val="7"/>
  </w:num>
  <w:num w:numId="18">
    <w:abstractNumId w:val="18"/>
  </w:num>
  <w:num w:numId="19">
    <w:abstractNumId w:val="2"/>
  </w:num>
  <w:num w:numId="20">
    <w:abstractNumId w:val="0"/>
  </w:num>
  <w:num w:numId="21">
    <w:abstractNumId w:val="17"/>
    <w:lvlOverride w:ilvl="0">
      <w:startOverride w:val="1"/>
    </w:lvlOverride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FFE"/>
    <w:rsid w:val="00594C20"/>
    <w:rsid w:val="0080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76D4C"/>
  <w15:chartTrackingRefBased/>
  <w15:docId w15:val="{580C2DD6-7696-4933-B197-35DC95067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FFE"/>
  </w:style>
  <w:style w:type="paragraph" w:styleId="1">
    <w:name w:val="heading 1"/>
    <w:link w:val="10"/>
    <w:uiPriority w:val="9"/>
    <w:qFormat/>
    <w:rsid w:val="00805FFE"/>
    <w:p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color w:val="2E74B5"/>
      <w:sz w:val="32"/>
      <w:szCs w:val="32"/>
      <w:lang w:eastAsia="zh-CN"/>
    </w:rPr>
  </w:style>
  <w:style w:type="paragraph" w:styleId="2">
    <w:name w:val="heading 2"/>
    <w:link w:val="20"/>
    <w:uiPriority w:val="9"/>
    <w:semiHidden/>
    <w:unhideWhenUsed/>
    <w:qFormat/>
    <w:rsid w:val="00805FFE"/>
    <w:p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color w:val="2E74B5"/>
      <w:sz w:val="26"/>
      <w:szCs w:val="26"/>
      <w:lang w:eastAsia="zh-CN"/>
    </w:rPr>
  </w:style>
  <w:style w:type="paragraph" w:styleId="3">
    <w:name w:val="heading 3"/>
    <w:link w:val="30"/>
    <w:uiPriority w:val="9"/>
    <w:semiHidden/>
    <w:unhideWhenUsed/>
    <w:qFormat/>
    <w:rsid w:val="00805FFE"/>
    <w:p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color w:val="1F4D78"/>
      <w:sz w:val="24"/>
      <w:szCs w:val="24"/>
      <w:lang w:eastAsia="zh-CN"/>
    </w:rPr>
  </w:style>
  <w:style w:type="paragraph" w:styleId="4">
    <w:name w:val="heading 4"/>
    <w:link w:val="40"/>
    <w:uiPriority w:val="9"/>
    <w:semiHidden/>
    <w:unhideWhenUsed/>
    <w:qFormat/>
    <w:rsid w:val="00805FFE"/>
    <w:p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i/>
      <w:iCs/>
      <w:color w:val="2E74B5"/>
      <w:sz w:val="24"/>
      <w:szCs w:val="24"/>
      <w:lang w:eastAsia="zh-CN"/>
    </w:rPr>
  </w:style>
  <w:style w:type="paragraph" w:styleId="5">
    <w:name w:val="heading 5"/>
    <w:link w:val="50"/>
    <w:uiPriority w:val="9"/>
    <w:semiHidden/>
    <w:unhideWhenUsed/>
    <w:qFormat/>
    <w:rsid w:val="00805FFE"/>
    <w:pPr>
      <w:spacing w:after="0" w:line="240" w:lineRule="auto"/>
      <w:jc w:val="both"/>
      <w:outlineLvl w:val="4"/>
    </w:pPr>
    <w:rPr>
      <w:rFonts w:ascii="Times New Roman" w:eastAsia="Times New Roman" w:hAnsi="Times New Roman" w:cs="Times New Roman"/>
      <w:color w:val="2E74B5"/>
      <w:sz w:val="24"/>
      <w:szCs w:val="24"/>
      <w:lang w:eastAsia="zh-CN"/>
    </w:rPr>
  </w:style>
  <w:style w:type="paragraph" w:styleId="6">
    <w:name w:val="heading 6"/>
    <w:link w:val="60"/>
    <w:uiPriority w:val="9"/>
    <w:semiHidden/>
    <w:unhideWhenUsed/>
    <w:qFormat/>
    <w:rsid w:val="00805FFE"/>
    <w:p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color w:val="1F4D78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5FFE"/>
    <w:rPr>
      <w:rFonts w:ascii="Times New Roman" w:eastAsia="Times New Roman" w:hAnsi="Times New Roman" w:cs="Times New Roman"/>
      <w:color w:val="2E74B5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uiPriority w:val="9"/>
    <w:semiHidden/>
    <w:rsid w:val="00805FFE"/>
    <w:rPr>
      <w:rFonts w:ascii="Times New Roman" w:eastAsia="Times New Roman" w:hAnsi="Times New Roman" w:cs="Times New Roman"/>
      <w:color w:val="2E74B5"/>
      <w:sz w:val="26"/>
      <w:szCs w:val="26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805FFE"/>
    <w:rPr>
      <w:rFonts w:ascii="Times New Roman" w:eastAsia="Times New Roman" w:hAnsi="Times New Roman" w:cs="Times New Roman"/>
      <w:color w:val="1F4D78"/>
      <w:sz w:val="24"/>
      <w:szCs w:val="24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805FFE"/>
    <w:rPr>
      <w:rFonts w:ascii="Times New Roman" w:eastAsia="Times New Roman" w:hAnsi="Times New Roman" w:cs="Times New Roman"/>
      <w:i/>
      <w:iCs/>
      <w:color w:val="2E74B5"/>
      <w:sz w:val="24"/>
      <w:szCs w:val="24"/>
      <w:lang w:eastAsia="zh-CN"/>
    </w:rPr>
  </w:style>
  <w:style w:type="character" w:customStyle="1" w:styleId="50">
    <w:name w:val="Заголовок 5 Знак"/>
    <w:basedOn w:val="a0"/>
    <w:link w:val="5"/>
    <w:uiPriority w:val="9"/>
    <w:semiHidden/>
    <w:rsid w:val="00805FFE"/>
    <w:rPr>
      <w:rFonts w:ascii="Times New Roman" w:eastAsia="Times New Roman" w:hAnsi="Times New Roman" w:cs="Times New Roman"/>
      <w:color w:val="2E74B5"/>
      <w:sz w:val="24"/>
      <w:szCs w:val="24"/>
      <w:lang w:eastAsia="zh-CN"/>
    </w:rPr>
  </w:style>
  <w:style w:type="character" w:customStyle="1" w:styleId="60">
    <w:name w:val="Заголовок 6 Знак"/>
    <w:basedOn w:val="a0"/>
    <w:link w:val="6"/>
    <w:uiPriority w:val="9"/>
    <w:semiHidden/>
    <w:rsid w:val="00805FFE"/>
    <w:rPr>
      <w:rFonts w:ascii="Times New Roman" w:eastAsia="Times New Roman" w:hAnsi="Times New Roman" w:cs="Times New Roman"/>
      <w:color w:val="1F4D78"/>
      <w:sz w:val="24"/>
      <w:szCs w:val="24"/>
      <w:lang w:eastAsia="zh-CN"/>
    </w:rPr>
  </w:style>
  <w:style w:type="character" w:styleId="a3">
    <w:name w:val="Hyperlink"/>
    <w:basedOn w:val="a0"/>
    <w:uiPriority w:val="99"/>
    <w:unhideWhenUsed/>
    <w:rsid w:val="00805FFE"/>
    <w:rPr>
      <w:color w:val="0563C1" w:themeColor="hyperlink"/>
      <w:u w:val="single"/>
    </w:rPr>
  </w:style>
  <w:style w:type="paragraph" w:styleId="a4">
    <w:name w:val="footer"/>
    <w:basedOn w:val="a"/>
    <w:link w:val="a5"/>
    <w:uiPriority w:val="99"/>
    <w:unhideWhenUsed/>
    <w:rsid w:val="00805F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805FFE"/>
  </w:style>
  <w:style w:type="paragraph" w:styleId="a6">
    <w:name w:val="List Paragraph"/>
    <w:basedOn w:val="a"/>
    <w:qFormat/>
    <w:rsid w:val="00805FFE"/>
    <w:pPr>
      <w:ind w:left="720"/>
      <w:contextualSpacing/>
    </w:pPr>
  </w:style>
  <w:style w:type="paragraph" w:styleId="a7">
    <w:name w:val="annotation text"/>
    <w:basedOn w:val="a"/>
    <w:link w:val="a8"/>
    <w:uiPriority w:val="99"/>
    <w:unhideWhenUsed/>
    <w:rsid w:val="00805FF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805FFE"/>
    <w:rPr>
      <w:sz w:val="20"/>
      <w:szCs w:val="20"/>
    </w:rPr>
  </w:style>
  <w:style w:type="character" w:styleId="a9">
    <w:name w:val="FollowedHyperlink"/>
    <w:basedOn w:val="a0"/>
    <w:uiPriority w:val="99"/>
    <w:semiHidden/>
    <w:unhideWhenUsed/>
    <w:rsid w:val="00805FFE"/>
    <w:rPr>
      <w:color w:val="954F72" w:themeColor="followed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805FFE"/>
    <w:rPr>
      <w:sz w:val="16"/>
      <w:szCs w:val="16"/>
    </w:rPr>
  </w:style>
  <w:style w:type="paragraph" w:styleId="ab">
    <w:name w:val="annotation subject"/>
    <w:basedOn w:val="a7"/>
    <w:next w:val="a7"/>
    <w:link w:val="ac"/>
    <w:uiPriority w:val="99"/>
    <w:semiHidden/>
    <w:unhideWhenUsed/>
    <w:rsid w:val="00805FFE"/>
    <w:rPr>
      <w:b/>
      <w:bCs/>
    </w:rPr>
  </w:style>
  <w:style w:type="character" w:customStyle="1" w:styleId="ac">
    <w:name w:val="Тема примечания Знак"/>
    <w:basedOn w:val="a8"/>
    <w:link w:val="ab"/>
    <w:uiPriority w:val="99"/>
    <w:semiHidden/>
    <w:rsid w:val="00805FFE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805F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05FFE"/>
    <w:rPr>
      <w:rFonts w:ascii="Segoe UI" w:hAnsi="Segoe UI" w:cs="Segoe UI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805F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05FFE"/>
  </w:style>
  <w:style w:type="character" w:customStyle="1" w:styleId="11">
    <w:name w:val="Неразрешенное упоминание1"/>
    <w:basedOn w:val="a0"/>
    <w:uiPriority w:val="99"/>
    <w:semiHidden/>
    <w:unhideWhenUsed/>
    <w:rsid w:val="00805FFE"/>
    <w:rPr>
      <w:color w:val="605E5C"/>
      <w:shd w:val="clear" w:color="auto" w:fill="E1DFDD"/>
    </w:rPr>
  </w:style>
  <w:style w:type="table" w:styleId="af1">
    <w:name w:val="Table Grid"/>
    <w:basedOn w:val="a1"/>
    <w:uiPriority w:val="39"/>
    <w:rsid w:val="00805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Title"/>
    <w:link w:val="af3"/>
    <w:uiPriority w:val="10"/>
    <w:qFormat/>
    <w:rsid w:val="00805FFE"/>
    <w:pPr>
      <w:spacing w:after="0" w:line="240" w:lineRule="auto"/>
      <w:jc w:val="both"/>
    </w:pPr>
    <w:rPr>
      <w:rFonts w:ascii="Times New Roman" w:eastAsia="Times New Roman" w:hAnsi="Times New Roman" w:cs="Times New Roman"/>
      <w:sz w:val="56"/>
      <w:szCs w:val="56"/>
      <w:lang w:eastAsia="zh-CN"/>
    </w:rPr>
  </w:style>
  <w:style w:type="character" w:customStyle="1" w:styleId="af3">
    <w:name w:val="Заголовок Знак"/>
    <w:basedOn w:val="a0"/>
    <w:link w:val="af2"/>
    <w:uiPriority w:val="10"/>
    <w:rsid w:val="00805FFE"/>
    <w:rPr>
      <w:rFonts w:ascii="Times New Roman" w:eastAsia="Times New Roman" w:hAnsi="Times New Roman" w:cs="Times New Roman"/>
      <w:sz w:val="56"/>
      <w:szCs w:val="56"/>
      <w:lang w:eastAsia="zh-CN"/>
    </w:rPr>
  </w:style>
  <w:style w:type="paragraph" w:customStyle="1" w:styleId="12">
    <w:name w:val="Строгий1"/>
    <w:qFormat/>
    <w:rsid w:val="00805FFE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styleId="af4">
    <w:name w:val="footnote reference"/>
    <w:uiPriority w:val="99"/>
    <w:semiHidden/>
    <w:unhideWhenUsed/>
    <w:rsid w:val="00805FFE"/>
    <w:rPr>
      <w:vertAlign w:val="superscript"/>
    </w:rPr>
  </w:style>
  <w:style w:type="paragraph" w:styleId="af5">
    <w:name w:val="footnote text"/>
    <w:link w:val="af6"/>
    <w:uiPriority w:val="99"/>
    <w:semiHidden/>
    <w:unhideWhenUsed/>
    <w:rsid w:val="00805FF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6">
    <w:name w:val="Текст сноски Знак"/>
    <w:basedOn w:val="a0"/>
    <w:link w:val="af5"/>
    <w:uiPriority w:val="99"/>
    <w:semiHidden/>
    <w:rsid w:val="00805FFE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f7">
    <w:name w:val="endnote reference"/>
    <w:uiPriority w:val="99"/>
    <w:semiHidden/>
    <w:unhideWhenUsed/>
    <w:rsid w:val="00805FFE"/>
    <w:rPr>
      <w:vertAlign w:val="superscript"/>
    </w:rPr>
  </w:style>
  <w:style w:type="paragraph" w:styleId="af8">
    <w:name w:val="endnote text"/>
    <w:link w:val="af9"/>
    <w:uiPriority w:val="99"/>
    <w:semiHidden/>
    <w:unhideWhenUsed/>
    <w:rsid w:val="00805FF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05FF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ds-markdown-paragraph">
    <w:name w:val="ds-markdown-paragraph"/>
    <w:basedOn w:val="a"/>
    <w:rsid w:val="00805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fa">
    <w:name w:val="Strong"/>
    <w:basedOn w:val="a0"/>
    <w:uiPriority w:val="22"/>
    <w:qFormat/>
    <w:rsid w:val="00805FFE"/>
    <w:rPr>
      <w:b/>
      <w:bCs/>
    </w:rPr>
  </w:style>
  <w:style w:type="character" w:styleId="afb">
    <w:name w:val="page number"/>
    <w:basedOn w:val="a0"/>
    <w:uiPriority w:val="99"/>
    <w:semiHidden/>
    <w:unhideWhenUsed/>
    <w:rsid w:val="00805F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2044</Words>
  <Characters>11655</Characters>
  <Application>Microsoft Office Word</Application>
  <DocSecurity>0</DocSecurity>
  <Lines>97</Lines>
  <Paragraphs>27</Paragraphs>
  <ScaleCrop>false</ScaleCrop>
  <Company/>
  <LinksUpToDate>false</LinksUpToDate>
  <CharactersWithSpaces>13672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u10142</dc:creator>
  <cp:keywords/>
  <dc:description/>
  <cp:lastModifiedBy>u10142</cp:lastModifiedBy>
  <cp:revision>1</cp:revision>
  <dcterms:created xsi:type="dcterms:W3CDTF">2026-09-30T11:49:00Z</dcterms:created>
  <dcterms:modified xsi:type="dcterms:W3CDTF">2026-09-30T11:50:00Z</dcterms:modified>
</cp:coreProperties>
</file>